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D" w:rsidRPr="00816053" w:rsidRDefault="00FC1DAB" w:rsidP="00910DB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>برنامه انتخاب واحد</w:t>
      </w:r>
    </w:p>
    <w:p w:rsidR="00FC1DAB" w:rsidRPr="00816053" w:rsidRDefault="00FC1DAB" w:rsidP="00910DB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>رشته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56A06">
        <w:rPr>
          <w:rFonts w:cs="B Nazanin" w:hint="cs"/>
          <w:b/>
          <w:bCs/>
          <w:sz w:val="26"/>
          <w:szCs w:val="26"/>
          <w:rtl/>
          <w:lang w:bidi="fa-IR"/>
        </w:rPr>
        <w:t xml:space="preserve"> کارشناسی </w:t>
      </w:r>
      <w:r w:rsidR="000D62EF">
        <w:rPr>
          <w:rFonts w:cs="B Nazanin" w:hint="cs"/>
          <w:b/>
          <w:bCs/>
          <w:sz w:val="26"/>
          <w:szCs w:val="26"/>
          <w:rtl/>
          <w:lang w:bidi="fa-IR"/>
        </w:rPr>
        <w:t>حسابداری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نیم سال </w:t>
      </w:r>
      <w:r w:rsidR="004E0790">
        <w:rPr>
          <w:rFonts w:cs="B Nazanin" w:hint="cs"/>
          <w:b/>
          <w:bCs/>
          <w:sz w:val="26"/>
          <w:szCs w:val="26"/>
          <w:rtl/>
          <w:lang w:bidi="fa-IR"/>
        </w:rPr>
        <w:t>دوم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سال تحصیلی 98-97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ترم </w:t>
      </w:r>
      <w:r w:rsidR="009A732B">
        <w:rPr>
          <w:rFonts w:cs="B Nazanin" w:hint="cs"/>
          <w:b/>
          <w:bCs/>
          <w:sz w:val="26"/>
          <w:szCs w:val="26"/>
          <w:rtl/>
          <w:lang w:bidi="fa-IR"/>
        </w:rPr>
        <w:t xml:space="preserve">(1)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روزانه </w:t>
      </w:r>
      <w:r w:rsidRPr="00816053">
        <w:rPr>
          <w:b/>
          <w:bCs/>
          <w:sz w:val="26"/>
          <w:szCs w:val="26"/>
          <w:rtl/>
          <w:lang w:bidi="fa-IR"/>
        </w:rPr>
        <w:t>–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شبانه</w:t>
      </w:r>
    </w:p>
    <w:tbl>
      <w:tblPr>
        <w:tblStyle w:val="TableGrid"/>
        <w:bidiVisual/>
        <w:tblW w:w="1085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90"/>
        <w:gridCol w:w="937"/>
        <w:gridCol w:w="816"/>
        <w:gridCol w:w="851"/>
        <w:gridCol w:w="771"/>
        <w:gridCol w:w="686"/>
        <w:gridCol w:w="786"/>
        <w:gridCol w:w="706"/>
        <w:gridCol w:w="621"/>
        <w:gridCol w:w="1280"/>
        <w:gridCol w:w="1391"/>
      </w:tblGrid>
      <w:tr w:rsidR="00FC1DAB" w:rsidRPr="00CC6269" w:rsidTr="00910DB7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308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113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</w:tr>
      <w:tr w:rsidR="004D53A3" w:rsidRPr="00CC6269" w:rsidTr="00910DB7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90" w:type="dxa"/>
            <w:vMerge/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37" w:type="dxa"/>
            <w:vMerge/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16" w:type="dxa"/>
            <w:vMerge/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71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86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86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21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80" w:type="dxa"/>
            <w:vMerge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1" w:type="dxa"/>
            <w:vMerge/>
            <w:tcBorders>
              <w:right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  <w:bottom w:val="single" w:sz="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7030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937" w:type="dxa"/>
          </w:tcPr>
          <w:p w:rsidR="00FC1DAB" w:rsidRPr="00D56A06" w:rsidRDefault="005F1DE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2000</w:t>
            </w:r>
          </w:p>
        </w:tc>
        <w:tc>
          <w:tcPr>
            <w:tcW w:w="851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71" w:type="dxa"/>
          </w:tcPr>
          <w:p w:rsidR="00FC1DAB" w:rsidRPr="00D56A06" w:rsidRDefault="0094517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06" w:type="dxa"/>
          </w:tcPr>
          <w:p w:rsidR="00FC1DAB" w:rsidRPr="00D56A06" w:rsidRDefault="00F64578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280" w:type="dxa"/>
          </w:tcPr>
          <w:p w:rsidR="00FC1DAB" w:rsidRPr="00F83D2A" w:rsidRDefault="0026552C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خراشادی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20/</w:t>
            </w:r>
            <w:r w:rsidR="000C0E7A"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/97</w:t>
            </w:r>
          </w:p>
        </w:tc>
      </w:tr>
      <w:tr w:rsidR="004D53A3" w:rsidRPr="00CC6269" w:rsidTr="00910DB7">
        <w:tc>
          <w:tcPr>
            <w:tcW w:w="817" w:type="dxa"/>
            <w:tcBorders>
              <w:top w:val="single" w:sz="2" w:space="0" w:color="auto"/>
              <w:lef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7031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937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2001</w:t>
            </w:r>
          </w:p>
        </w:tc>
        <w:tc>
          <w:tcPr>
            <w:tcW w:w="851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71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06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28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دکترمحمد خاتمی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  <w:r w:rsidR="004D53A3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4D53A3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7038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مالیه عمومی</w:t>
            </w:r>
          </w:p>
        </w:tc>
        <w:tc>
          <w:tcPr>
            <w:tcW w:w="937" w:type="dxa"/>
          </w:tcPr>
          <w:p w:rsidR="00FC1DAB" w:rsidRPr="00D56A06" w:rsidRDefault="0094517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2002</w:t>
            </w:r>
          </w:p>
        </w:tc>
        <w:tc>
          <w:tcPr>
            <w:tcW w:w="851" w:type="dxa"/>
          </w:tcPr>
          <w:p w:rsidR="00FC1DAB" w:rsidRPr="00D56A06" w:rsidRDefault="00A333E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71" w:type="dxa"/>
          </w:tcPr>
          <w:p w:rsidR="00FC1DAB" w:rsidRPr="00F64578" w:rsidRDefault="00A333E7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28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زهرا شیرزور علی آبادی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7042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میانه</w:t>
            </w:r>
          </w:p>
        </w:tc>
        <w:tc>
          <w:tcPr>
            <w:tcW w:w="937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2003</w:t>
            </w:r>
          </w:p>
        </w:tc>
        <w:tc>
          <w:tcPr>
            <w:tcW w:w="851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71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86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06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280" w:type="dxa"/>
          </w:tcPr>
          <w:p w:rsidR="00FC1DAB" w:rsidRPr="00785562" w:rsidRDefault="004E0790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یعقوبی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7050</w:t>
            </w:r>
          </w:p>
        </w:tc>
        <w:tc>
          <w:tcPr>
            <w:tcW w:w="1190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 2</w:t>
            </w:r>
          </w:p>
        </w:tc>
        <w:tc>
          <w:tcPr>
            <w:tcW w:w="937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2004</w:t>
            </w:r>
          </w:p>
        </w:tc>
        <w:tc>
          <w:tcPr>
            <w:tcW w:w="851" w:type="dxa"/>
          </w:tcPr>
          <w:p w:rsidR="00FC1DAB" w:rsidRPr="00D56A06" w:rsidRDefault="0019476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71" w:type="dxa"/>
          </w:tcPr>
          <w:p w:rsidR="00FC1DAB" w:rsidRPr="00D56A06" w:rsidRDefault="0019476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0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21" w:type="dxa"/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280" w:type="dxa"/>
          </w:tcPr>
          <w:p w:rsidR="00FC1DAB" w:rsidRPr="00F83D2A" w:rsidRDefault="00DF0396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 خراشادی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27/</w:t>
            </w:r>
            <w:r w:rsidR="004E0790"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 w:rsidR="004E0790"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912</w:t>
            </w:r>
            <w:r w:rsidR="004E0790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190" w:type="dxa"/>
          </w:tcPr>
          <w:p w:rsidR="00FC1DAB" w:rsidRPr="00D56A06" w:rsidRDefault="004E0790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ورزش1</w:t>
            </w:r>
          </w:p>
        </w:tc>
        <w:tc>
          <w:tcPr>
            <w:tcW w:w="937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BE4B4D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9000</w:t>
            </w:r>
          </w:p>
        </w:tc>
        <w:tc>
          <w:tcPr>
            <w:tcW w:w="851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71" w:type="dxa"/>
          </w:tcPr>
          <w:p w:rsidR="00FC1DAB" w:rsidRPr="00D56A06" w:rsidRDefault="00304474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21" w:type="dxa"/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280" w:type="dxa"/>
          </w:tcPr>
          <w:p w:rsidR="00FC1DAB" w:rsidRPr="00D56A06" w:rsidRDefault="00BE4B4D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قاسمی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9114</w:t>
            </w:r>
          </w:p>
        </w:tc>
        <w:tc>
          <w:tcPr>
            <w:tcW w:w="1190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937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BE4B4D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9001</w:t>
            </w:r>
          </w:p>
        </w:tc>
        <w:tc>
          <w:tcPr>
            <w:tcW w:w="851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71" w:type="dxa"/>
          </w:tcPr>
          <w:p w:rsidR="00FC1DAB" w:rsidRPr="00D56A06" w:rsidRDefault="00A333E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280" w:type="dxa"/>
          </w:tcPr>
          <w:p w:rsidR="00FC1DAB" w:rsidRPr="00F83D2A" w:rsidRDefault="007228ED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F645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سعدی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پور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جمع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1" w:type="dxa"/>
            <w:tcBorders>
              <w:bottom w:val="single" w:sz="12" w:space="0" w:color="auto"/>
              <w:right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FC1DAB" w:rsidRPr="00A80269" w:rsidRDefault="00CC6269" w:rsidP="00910DB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80269"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</w:p>
    <w:tbl>
      <w:tblPr>
        <w:tblStyle w:val="TableGrid"/>
        <w:bidiVisual/>
        <w:tblW w:w="10915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1659"/>
        <w:gridCol w:w="1426"/>
        <w:gridCol w:w="450"/>
        <w:gridCol w:w="810"/>
        <w:gridCol w:w="1440"/>
        <w:gridCol w:w="301"/>
        <w:gridCol w:w="626"/>
        <w:gridCol w:w="1249"/>
        <w:gridCol w:w="827"/>
        <w:gridCol w:w="27"/>
        <w:gridCol w:w="739"/>
        <w:gridCol w:w="1361"/>
      </w:tblGrid>
      <w:tr w:rsidR="006E66ED" w:rsidTr="0026552C">
        <w:tc>
          <w:tcPr>
            <w:tcW w:w="608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E66ED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82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6E66ED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6018E3" w:rsidTr="0026552C"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426" w:type="dxa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9:10- 7:40</w:t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10:50- 9:20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12:30- 11</w:t>
            </w:r>
          </w:p>
        </w:tc>
        <w:tc>
          <w:tcPr>
            <w:tcW w:w="927" w:type="dxa"/>
            <w:gridSpan w:val="2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13:30- 12:30</w:t>
            </w:r>
          </w:p>
        </w:tc>
        <w:tc>
          <w:tcPr>
            <w:tcW w:w="1249" w:type="dxa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15- 13:30</w:t>
            </w:r>
          </w:p>
        </w:tc>
        <w:tc>
          <w:tcPr>
            <w:tcW w:w="1593" w:type="dxa"/>
            <w:gridSpan w:val="3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16:40- 15:10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18:20- 16:50</w:t>
            </w:r>
          </w:p>
        </w:tc>
      </w:tr>
      <w:tr w:rsidR="0099064B" w:rsidTr="0026552C"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686" w:type="dxa"/>
            <w:gridSpan w:val="3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 میانه</w:t>
            </w:r>
            <w:r w:rsidR="008422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303</w:t>
            </w:r>
          </w:p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فنی</w:t>
            </w:r>
            <w:r w:rsidR="00BE4B4D"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" w:char="F0DF"/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301</w:t>
            </w:r>
          </w:p>
        </w:tc>
        <w:tc>
          <w:tcPr>
            <w:tcW w:w="927" w:type="dxa"/>
            <w:gridSpan w:val="2"/>
            <w:vMerge w:val="restart"/>
            <w:shd w:val="clear" w:color="auto" w:fill="A6A6A6" w:themeFill="background1" w:themeFillShade="A6"/>
            <w:textDirection w:val="btLr"/>
          </w:tcPr>
          <w:p w:rsidR="0099064B" w:rsidRDefault="0099064B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 ، نهار و استراحت</w:t>
            </w:r>
          </w:p>
          <w:p w:rsidR="0099064B" w:rsidRPr="00A80269" w:rsidRDefault="0099064B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3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18E3" w:rsidTr="0026552C">
        <w:trPr>
          <w:trHeight w:val="1042"/>
        </w:trPr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A80269" w:rsidRPr="00D56A06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426" w:type="dxa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3"/>
          </w:tcPr>
          <w:p w:rsidR="00A80269" w:rsidRPr="00B811C7" w:rsidRDefault="004E0790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11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مالیه عمومی</w:t>
            </w:r>
          </w:p>
          <w:p w:rsidR="00416DC4" w:rsidRPr="00200D10" w:rsidRDefault="00B811C7" w:rsidP="00416DC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B811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  <w:bookmarkStart w:id="0" w:name="_GoBack"/>
            <w:bookmarkEnd w:id="0"/>
          </w:p>
          <w:p w:rsidR="0084224D" w:rsidRPr="00200D10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2872" w:rsidTr="0026552C">
        <w:trPr>
          <w:trHeight w:val="1105"/>
        </w:trPr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E72872" w:rsidRPr="00D56A06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876" w:type="dxa"/>
            <w:gridSpan w:val="2"/>
          </w:tcPr>
          <w:p w:rsidR="00E72872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 کاربردی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308</w:t>
            </w:r>
          </w:p>
        </w:tc>
        <w:tc>
          <w:tcPr>
            <w:tcW w:w="810" w:type="dxa"/>
          </w:tcPr>
          <w:p w:rsidR="00E72872" w:rsidRPr="00A80269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E72872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تحلیلی</w:t>
            </w:r>
            <w:r w:rsidR="00BE4B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صدر اسلام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927" w:type="dxa"/>
            <w:gridSpan w:val="2"/>
            <w:vMerge/>
            <w:shd w:val="clear" w:color="auto" w:fill="A6A6A6" w:themeFill="background1" w:themeFillShade="A6"/>
          </w:tcPr>
          <w:p w:rsidR="00E72872" w:rsidRPr="00A80269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E72872" w:rsidRPr="00A80269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7" w:type="dxa"/>
            <w:tcBorders>
              <w:right w:val="single" w:sz="2" w:space="0" w:color="auto"/>
            </w:tcBorders>
          </w:tcPr>
          <w:p w:rsidR="00E72872" w:rsidRPr="00200D10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E72872" w:rsidRDefault="0026552C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55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</w:t>
            </w:r>
          </w:p>
          <w:p w:rsidR="0026552C" w:rsidRPr="00A80269" w:rsidRDefault="0026552C" w:rsidP="002655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</w:tc>
      </w:tr>
      <w:tr w:rsidR="00D56A06" w:rsidTr="0026552C">
        <w:trPr>
          <w:trHeight w:val="772"/>
        </w:trPr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D56A06" w:rsidRPr="00D56A06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26" w:type="dxa"/>
          </w:tcPr>
          <w:p w:rsidR="00D56A06" w:rsidRDefault="004E0790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 1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701</w:t>
            </w:r>
          </w:p>
        </w:tc>
        <w:tc>
          <w:tcPr>
            <w:tcW w:w="1260" w:type="dxa"/>
            <w:gridSpan w:val="2"/>
            <w:tcBorders>
              <w:right w:val="single" w:sz="4" w:space="0" w:color="000000" w:themeColor="text1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shd w:val="clear" w:color="auto" w:fill="A6A6A6" w:themeFill="background1" w:themeFillShade="A6"/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3"/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2EF" w:rsidTr="0026552C">
        <w:trPr>
          <w:trHeight w:val="728"/>
        </w:trPr>
        <w:tc>
          <w:tcPr>
            <w:tcW w:w="1659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0D62EF" w:rsidRPr="00D56A06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426" w:type="dxa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0D62EF" w:rsidRPr="00D56A06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2EF" w:rsidTr="0026552C">
        <w:trPr>
          <w:trHeight w:val="419"/>
        </w:trPr>
        <w:tc>
          <w:tcPr>
            <w:tcW w:w="1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0D62EF" w:rsidRPr="00D56A06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12" w:space="0" w:color="auto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tcBorders>
              <w:bottom w:val="single" w:sz="12" w:space="0" w:color="auto"/>
              <w:right w:val="single" w:sz="4" w:space="0" w:color="000000" w:themeColor="text1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C6269" w:rsidRDefault="00CC6269" w:rsidP="00910DB7">
      <w:pPr>
        <w:bidi/>
        <w:jc w:val="center"/>
        <w:rPr>
          <w:rFonts w:cs="B Nazanin"/>
          <w:rtl/>
          <w:lang w:bidi="fa-IR"/>
        </w:rPr>
      </w:pPr>
    </w:p>
    <w:p w:rsidR="0099064B" w:rsidRPr="00816053" w:rsidRDefault="0099064B" w:rsidP="00910DB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برنامه انتخاب واحد</w:t>
      </w:r>
    </w:p>
    <w:p w:rsidR="0099064B" w:rsidRPr="00816053" w:rsidRDefault="0099064B" w:rsidP="00910DB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>رشته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کارشناسی حسابداری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نیم سال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دوم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سال تحصیلی 98-97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ترم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(2)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روزانه </w:t>
      </w:r>
      <w:r w:rsidRPr="00816053">
        <w:rPr>
          <w:b/>
          <w:bCs/>
          <w:sz w:val="26"/>
          <w:szCs w:val="26"/>
          <w:rtl/>
          <w:lang w:bidi="fa-IR"/>
        </w:rPr>
        <w:t>–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شبانه</w:t>
      </w:r>
    </w:p>
    <w:tbl>
      <w:tblPr>
        <w:tblStyle w:val="TableGrid"/>
        <w:bidiVisual/>
        <w:tblW w:w="1071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94"/>
        <w:gridCol w:w="922"/>
        <w:gridCol w:w="816"/>
        <w:gridCol w:w="723"/>
        <w:gridCol w:w="669"/>
        <w:gridCol w:w="648"/>
        <w:gridCol w:w="759"/>
        <w:gridCol w:w="690"/>
        <w:gridCol w:w="611"/>
        <w:gridCol w:w="1013"/>
        <w:gridCol w:w="1249"/>
      </w:tblGrid>
      <w:tr w:rsidR="0099064B" w:rsidRPr="00CC6269" w:rsidTr="00C016ED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</w:tr>
      <w:tr w:rsidR="0099064B" w:rsidRPr="00CC6269" w:rsidTr="00C016ED">
        <w:tc>
          <w:tcPr>
            <w:tcW w:w="816" w:type="dxa"/>
            <w:vMerge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94" w:type="dxa"/>
            <w:vMerge/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2" w:type="dxa"/>
            <w:vMerge/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16" w:type="dxa"/>
            <w:vMerge/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23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69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48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59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90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11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013" w:type="dxa"/>
            <w:vMerge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99064B" w:rsidRPr="00CC6269" w:rsidTr="00C016ED">
        <w:trPr>
          <w:trHeight w:val="709"/>
        </w:trPr>
        <w:tc>
          <w:tcPr>
            <w:tcW w:w="816" w:type="dxa"/>
            <w:tcBorders>
              <w:left w:val="single" w:sz="12" w:space="0" w:color="auto"/>
              <w:bottom w:val="single" w:sz="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7046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صنعتی 3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2005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3" w:type="dxa"/>
          </w:tcPr>
          <w:p w:rsidR="0099064B" w:rsidRPr="00F83D2A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کریم نخعی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18/3/97</w:t>
            </w:r>
          </w:p>
        </w:tc>
      </w:tr>
      <w:tr w:rsidR="0099064B" w:rsidRPr="00CC6269" w:rsidTr="00C016ED">
        <w:trPr>
          <w:trHeight w:val="763"/>
        </w:trPr>
        <w:tc>
          <w:tcPr>
            <w:tcW w:w="816" w:type="dxa"/>
            <w:tcBorders>
              <w:top w:val="single" w:sz="2" w:space="0" w:color="auto"/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9103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A31514" w:rsidRDefault="0099064B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13" w:type="dxa"/>
          </w:tcPr>
          <w:p w:rsidR="0099064B" w:rsidRPr="00D56A06" w:rsidRDefault="007228ED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دلاکه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22/3/98</w:t>
            </w:r>
          </w:p>
        </w:tc>
      </w:tr>
      <w:tr w:rsidR="0099064B" w:rsidRPr="00CC6269" w:rsidTr="00C016ED">
        <w:trPr>
          <w:trHeight w:val="907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7032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پژوهش عملیاتی1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2006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 خاتمی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20/3/98</w:t>
            </w:r>
          </w:p>
        </w:tc>
      </w:tr>
      <w:tr w:rsidR="0099064B" w:rsidRPr="00CC6269" w:rsidTr="00C016ED">
        <w:trPr>
          <w:trHeight w:val="871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7035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مالی 2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2007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013" w:type="dxa"/>
          </w:tcPr>
          <w:p w:rsidR="0099064B" w:rsidRPr="00785562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سید حسین حسینی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28/3/98</w:t>
            </w:r>
          </w:p>
        </w:tc>
      </w:tr>
      <w:tr w:rsidR="0099064B" w:rsidRPr="00CC6269" w:rsidTr="00C016ED">
        <w:trPr>
          <w:trHeight w:val="826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7039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پول و ارز و بانکداری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2008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13" w:type="dxa"/>
          </w:tcPr>
          <w:p w:rsidR="0099064B" w:rsidRPr="00F83D2A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زهرا شیرزور علی آبادی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30/3/98</w:t>
            </w:r>
          </w:p>
        </w:tc>
      </w:tr>
      <w:tr w:rsidR="0099064B" w:rsidRPr="00CC6269" w:rsidTr="00C016ED"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7043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پیشرفته 1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2009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فرشته پور قنبری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25/3/98</w:t>
            </w:r>
          </w:p>
        </w:tc>
      </w:tr>
      <w:tr w:rsidR="0099064B" w:rsidRPr="00CC6269" w:rsidTr="00C016ED">
        <w:trPr>
          <w:trHeight w:val="835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7040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نرم افزارهای رایانه ای در حسابداری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2010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013" w:type="dxa"/>
          </w:tcPr>
          <w:p w:rsidR="0099064B" w:rsidRPr="00F83D2A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مجتبی محمد زاده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064B" w:rsidRPr="00CC6269" w:rsidTr="00C016ED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جمع</w:t>
            </w: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49" w:type="dxa"/>
            <w:tcBorders>
              <w:bottom w:val="single" w:sz="12" w:space="0" w:color="auto"/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99064B" w:rsidRPr="009362FC" w:rsidRDefault="0099064B" w:rsidP="00910DB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362FC">
        <w:rPr>
          <w:rFonts w:cs="B Nazanin" w:hint="cs"/>
          <w:b/>
          <w:bCs/>
          <w:sz w:val="20"/>
          <w:szCs w:val="20"/>
          <w:rtl/>
          <w:lang w:bidi="fa-IR"/>
        </w:rPr>
        <w:t>برنامه هفتگی</w:t>
      </w:r>
    </w:p>
    <w:tbl>
      <w:tblPr>
        <w:tblStyle w:val="TableGrid"/>
        <w:bidiVisual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011"/>
        <w:gridCol w:w="407"/>
        <w:gridCol w:w="1417"/>
        <w:gridCol w:w="562"/>
        <w:gridCol w:w="640"/>
        <w:gridCol w:w="1243"/>
        <w:gridCol w:w="851"/>
        <w:gridCol w:w="673"/>
        <w:gridCol w:w="63"/>
        <w:gridCol w:w="548"/>
        <w:gridCol w:w="949"/>
      </w:tblGrid>
      <w:tr w:rsidR="0099064B" w:rsidTr="00910DB7">
        <w:trPr>
          <w:trHeight w:val="373"/>
          <w:jc w:val="center"/>
        </w:trPr>
        <w:tc>
          <w:tcPr>
            <w:tcW w:w="5948" w:type="dxa"/>
            <w:gridSpan w:val="6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967" w:type="dxa"/>
            <w:gridSpan w:val="7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99064B" w:rsidTr="00910DB7">
        <w:trPr>
          <w:trHeight w:val="757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9:10- 7:40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10:50- 9:20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12:30- 11</w:t>
            </w:r>
          </w:p>
        </w:tc>
        <w:tc>
          <w:tcPr>
            <w:tcW w:w="1202" w:type="dxa"/>
            <w:gridSpan w:val="2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13:30- 12:30</w:t>
            </w:r>
          </w:p>
        </w:tc>
        <w:tc>
          <w:tcPr>
            <w:tcW w:w="1243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15- 13:30</w:t>
            </w:r>
          </w:p>
        </w:tc>
        <w:tc>
          <w:tcPr>
            <w:tcW w:w="1587" w:type="dxa"/>
            <w:gridSpan w:val="3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16:40- 15:10</w:t>
            </w:r>
          </w:p>
        </w:tc>
        <w:tc>
          <w:tcPr>
            <w:tcW w:w="1497" w:type="dxa"/>
            <w:gridSpan w:val="2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18:20- 16:50</w:t>
            </w:r>
          </w:p>
        </w:tc>
      </w:tr>
      <w:tr w:rsidR="0084224D" w:rsidTr="009362FC">
        <w:trPr>
          <w:trHeight w:val="541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84224D" w:rsidRPr="00D56A06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A6A6A6" w:themeFill="background1" w:themeFillShade="A6"/>
            <w:textDirection w:val="btLr"/>
          </w:tcPr>
          <w:p w:rsidR="0084224D" w:rsidRDefault="0084224D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4224D" w:rsidRDefault="0084224D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 ، نهار و استراحت</w:t>
            </w:r>
          </w:p>
          <w:p w:rsidR="0084224D" w:rsidRPr="00A80269" w:rsidRDefault="0084224D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  <w:gridSpan w:val="5"/>
          </w:tcPr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 صنعتی 3</w:t>
            </w:r>
          </w:p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301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064B" w:rsidTr="00910DB7">
        <w:trPr>
          <w:trHeight w:val="685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835" w:type="dxa"/>
            <w:gridSpan w:val="3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 پیشرفته 1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305</w:t>
            </w:r>
          </w:p>
        </w:tc>
        <w:tc>
          <w:tcPr>
            <w:tcW w:w="1417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پول و ارز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302</w:t>
            </w:r>
          </w:p>
        </w:tc>
        <w:tc>
          <w:tcPr>
            <w:tcW w:w="2135" w:type="dxa"/>
            <w:gridSpan w:val="4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نرم افزار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949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15E8" w:rsidTr="00EF24FA">
        <w:trPr>
          <w:trHeight w:val="757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3815E8" w:rsidRPr="00D56A06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417" w:type="dxa"/>
          </w:tcPr>
          <w:p w:rsidR="003815E8" w:rsidRPr="00910DB7" w:rsidRDefault="003815E8" w:rsidP="00910D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0DB7">
              <w:rPr>
                <w:rFonts w:cs="B Nazanin" w:hint="cs"/>
                <w:b/>
                <w:bCs/>
                <w:rtl/>
                <w:lang w:bidi="fa-IR"/>
              </w:rPr>
              <w:t>اندیشه اسلامی</w:t>
            </w:r>
          </w:p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1418" w:type="dxa"/>
            <w:gridSpan w:val="2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67" w:type="dxa"/>
            <w:gridSpan w:val="3"/>
          </w:tcPr>
          <w:p w:rsidR="003815E8" w:rsidRDefault="003815E8" w:rsidP="003815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مالی 2</w:t>
            </w:r>
          </w:p>
          <w:p w:rsidR="003815E8" w:rsidRPr="00A80269" w:rsidRDefault="003815E8" w:rsidP="003815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1560" w:type="dxa"/>
            <w:gridSpan w:val="3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224D" w:rsidTr="00910DB7">
        <w:trPr>
          <w:trHeight w:val="571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84224D" w:rsidRPr="00D56A06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428" w:type="dxa"/>
            <w:gridSpan w:val="2"/>
          </w:tcPr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پزوهش عملیاتی 2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1824" w:type="dxa"/>
            <w:gridSpan w:val="2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  <w:gridSpan w:val="5"/>
          </w:tcPr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نرم افزار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</w:tr>
      <w:tr w:rsidR="0099064B" w:rsidTr="00910DB7">
        <w:trPr>
          <w:trHeight w:val="214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224D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17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  <w:gridSpan w:val="4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064B" w:rsidRPr="00CC6269" w:rsidRDefault="009362FC" w:rsidP="009362FC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sectPr w:rsidR="0099064B" w:rsidRPr="00CC6269" w:rsidSect="00D56A06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81" w:rsidRDefault="000F3F81" w:rsidP="00C016ED">
      <w:pPr>
        <w:spacing w:after="0" w:line="240" w:lineRule="auto"/>
      </w:pPr>
      <w:r>
        <w:separator/>
      </w:r>
    </w:p>
  </w:endnote>
  <w:endnote w:type="continuationSeparator" w:id="0">
    <w:p w:rsidR="000F3F81" w:rsidRDefault="000F3F81" w:rsidP="00C0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81" w:rsidRDefault="000F3F81" w:rsidP="00C016ED">
      <w:pPr>
        <w:spacing w:after="0" w:line="240" w:lineRule="auto"/>
      </w:pPr>
      <w:r>
        <w:separator/>
      </w:r>
    </w:p>
  </w:footnote>
  <w:footnote w:type="continuationSeparator" w:id="0">
    <w:p w:rsidR="000F3F81" w:rsidRDefault="000F3F81" w:rsidP="00C01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B"/>
    <w:rsid w:val="000209C0"/>
    <w:rsid w:val="00064E11"/>
    <w:rsid w:val="000C0E7A"/>
    <w:rsid w:val="000C3BD2"/>
    <w:rsid w:val="000D62EF"/>
    <w:rsid w:val="000F3F81"/>
    <w:rsid w:val="00104197"/>
    <w:rsid w:val="00140AB4"/>
    <w:rsid w:val="00194767"/>
    <w:rsid w:val="00200D10"/>
    <w:rsid w:val="0026552C"/>
    <w:rsid w:val="00304474"/>
    <w:rsid w:val="0036068A"/>
    <w:rsid w:val="003815E8"/>
    <w:rsid w:val="003B612C"/>
    <w:rsid w:val="0040264C"/>
    <w:rsid w:val="00416DC4"/>
    <w:rsid w:val="00442B49"/>
    <w:rsid w:val="0046322D"/>
    <w:rsid w:val="004D53A3"/>
    <w:rsid w:val="004E0790"/>
    <w:rsid w:val="005A37DD"/>
    <w:rsid w:val="005F1DE6"/>
    <w:rsid w:val="005F3977"/>
    <w:rsid w:val="006018E3"/>
    <w:rsid w:val="006B5C3E"/>
    <w:rsid w:val="006E66ED"/>
    <w:rsid w:val="007228ED"/>
    <w:rsid w:val="00781EC2"/>
    <w:rsid w:val="00785562"/>
    <w:rsid w:val="00816053"/>
    <w:rsid w:val="0084224D"/>
    <w:rsid w:val="008C3D12"/>
    <w:rsid w:val="008E7AC5"/>
    <w:rsid w:val="00906052"/>
    <w:rsid w:val="00910DB7"/>
    <w:rsid w:val="00912F13"/>
    <w:rsid w:val="00935F8A"/>
    <w:rsid w:val="009362FC"/>
    <w:rsid w:val="009416AB"/>
    <w:rsid w:val="00945176"/>
    <w:rsid w:val="00987A0A"/>
    <w:rsid w:val="0099064B"/>
    <w:rsid w:val="009A732B"/>
    <w:rsid w:val="009B4D90"/>
    <w:rsid w:val="009D54B1"/>
    <w:rsid w:val="00A31514"/>
    <w:rsid w:val="00A333E7"/>
    <w:rsid w:val="00A80269"/>
    <w:rsid w:val="00AB6051"/>
    <w:rsid w:val="00AD4D36"/>
    <w:rsid w:val="00B44B50"/>
    <w:rsid w:val="00B811C7"/>
    <w:rsid w:val="00BE4B4D"/>
    <w:rsid w:val="00C016ED"/>
    <w:rsid w:val="00C8135F"/>
    <w:rsid w:val="00CB3858"/>
    <w:rsid w:val="00CC6269"/>
    <w:rsid w:val="00D113B0"/>
    <w:rsid w:val="00D56A06"/>
    <w:rsid w:val="00DF0396"/>
    <w:rsid w:val="00E72872"/>
    <w:rsid w:val="00F64578"/>
    <w:rsid w:val="00F83D2A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AF25F-4388-4C78-875E-7E4153E2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01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ED"/>
  </w:style>
  <w:style w:type="paragraph" w:styleId="Footer">
    <w:name w:val="footer"/>
    <w:basedOn w:val="Normal"/>
    <w:link w:val="FooterChar"/>
    <w:uiPriority w:val="99"/>
    <w:unhideWhenUsed/>
    <w:rsid w:val="00C01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ED"/>
  </w:style>
  <w:style w:type="paragraph" w:styleId="BalloonText">
    <w:name w:val="Balloon Text"/>
    <w:basedOn w:val="Normal"/>
    <w:link w:val="BalloonTextChar"/>
    <w:uiPriority w:val="99"/>
    <w:semiHidden/>
    <w:unhideWhenUsed/>
    <w:rsid w:val="0041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D1EE-71E8-4749-8768-D4D75BB0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feiyz-s</dc:creator>
  <cp:keywords/>
  <dc:description/>
  <cp:lastModifiedBy>sorgi</cp:lastModifiedBy>
  <cp:revision>21</cp:revision>
  <cp:lastPrinted>2019-01-15T10:52:00Z</cp:lastPrinted>
  <dcterms:created xsi:type="dcterms:W3CDTF">2018-12-11T07:21:00Z</dcterms:created>
  <dcterms:modified xsi:type="dcterms:W3CDTF">2019-01-16T06:01:00Z</dcterms:modified>
</cp:coreProperties>
</file>